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8975" w14:textId="77777777" w:rsidR="00847A66" w:rsidRDefault="00AC693E">
      <w:pPr>
        <w:pStyle w:val="Sidehoved"/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8897D" wp14:editId="4ABF3F93">
                <wp:simplePos x="0" y="0"/>
                <wp:positionH relativeFrom="column">
                  <wp:posOffset>-228600</wp:posOffset>
                </wp:positionH>
                <wp:positionV relativeFrom="paragraph">
                  <wp:posOffset>-55796</wp:posOffset>
                </wp:positionV>
                <wp:extent cx="1826898" cy="325755"/>
                <wp:effectExtent l="0" t="0" r="1902" b="0"/>
                <wp:wrapSquare wrapText="bothSides"/>
                <wp:docPr id="2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8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306C07" w14:textId="77777777" w:rsidR="00847A66" w:rsidRDefault="00AC693E">
                            <w:pPr>
                              <w:pStyle w:val="Sidehoved"/>
                              <w:jc w:val="right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49CAA04" wp14:editId="09331DC5">
                                  <wp:extent cx="1682276" cy="326879"/>
                                  <wp:effectExtent l="0" t="0" r="0" b="0"/>
                                  <wp:docPr id="1" name="grafik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2276" cy="3268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8897D" id="_x0000_t202" coordsize="21600,21600" o:spt="202" path="m,l,21600r21600,l21600,xe">
                <v:stroke joinstyle="miter"/>
                <v:path gradientshapeok="t" o:connecttype="rect"/>
              </v:shapetype>
              <v:shape id="Ramme1" o:spid="_x0000_s1026" type="#_x0000_t202" style="position:absolute;left:0;text-align:left;margin-left:-18pt;margin-top:-4.4pt;width:143.85pt;height:25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ki2QEAAKQDAAAOAAAAZHJzL2Uyb0RvYy54bWysU8GO2yAQvVfqPyDujRNX2WatOKt2o6xW&#10;WrVVs/0AjCFGAgYBGzv9+g44TrbdW9UcyMAMj3lvntd3g9HkKHxQYGu6mM0pEZZDq+yhpj+fdx9W&#10;lITIbMs0WFHTkwj0bvP+3bp3lSihA90KTxDEhqp3Ne1idFVRBN4Jw8IMnLCYlOANi7j1h6L1rEd0&#10;o4tyPr8pevCt88BFCHi6HZN0k/GlFDx+kzKISHRNsbeYV5/XJq3FZs2qg2euU/zcBvuHLgxTFh+9&#10;QG1ZZOTFqzdQRnEPAWSccTAFSKm4yByQzWL+F5t9x5zIXFCc4C4yhf8Hy78ev3ui2pqWlFhmcEQ/&#10;mDFikZTpXaiwYO+wJA5fYMAJT+cBDxPhQXqT/pEKwTxqfLroKoZIeLq0Km9Wt+gEjrmP5fLTcplg&#10;iutt50N8EGBICmrqcW5ZTnZ8CnEsnUrSYwG0andK67zxh+Zee3JkOONd/p3R/yjTNhVbSNfy1BPg&#10;loVuhE/pIhEeiaUoDs2AyRQ20J5QBDQ6dteB/0VJj6apqUVXU6IfLc4k+WsK/BQ0U8Asx4s1jZSM&#10;4X0cfYhGcCw+2b3jCWPs8vNLBKky9ev75w7RClm8s22T117vc9X149r8BgAA//8DAFBLAwQUAAYA&#10;CAAAACEAIOc84N4AAAAJAQAADwAAAGRycy9kb3ducmV2LnhtbEyPy07DMBBF90j8gzVI7FqngbRR&#10;iFOhSjzEriUf4MbTJMKP1HYe/D3DCnYzmqs755T7xWg2oQ+9swI26wQY2sap3rYC6s+XVQ4sRGmV&#10;1M6igG8MsK9ub0pZKDfbI06n2DIqsaGQAroYh4Lz0HRoZFi7AS3dLs4bGWn1LVdezlRuNE+TZMuN&#10;7C196OSAhw6br9NoBIzhMutjPn1g/X7I6tfrLnu7eiHu75bnJ2ARl/gXhl98QoeKmM5utCowLWD1&#10;sCWXSENOChRIs80O2FnAY5oBr0r+36D6AQAA//8DAFBLAQItABQABgAIAAAAIQC2gziS/gAAAOEB&#10;AAATAAAAAAAAAAAAAAAAAAAAAABbQ29udGVudF9UeXBlc10ueG1sUEsBAi0AFAAGAAgAAAAhADj9&#10;If/WAAAAlAEAAAsAAAAAAAAAAAAAAAAALwEAAF9yZWxzLy5yZWxzUEsBAi0AFAAGAAgAAAAhAIWt&#10;mSLZAQAApAMAAA4AAAAAAAAAAAAAAAAALgIAAGRycy9lMm9Eb2MueG1sUEsBAi0AFAAGAAgAAAAh&#10;ACDnPODeAAAACQEAAA8AAAAAAAAAAAAAAAAAMwQAAGRycy9kb3ducmV2LnhtbFBLBQYAAAAABAAE&#10;APMAAAA+BQAAAAA=&#10;" stroked="f">
                <v:textbox inset="0,0,0,0">
                  <w:txbxContent>
                    <w:p w14:paraId="42306C07" w14:textId="77777777" w:rsidR="00847A66" w:rsidRDefault="00AC693E">
                      <w:pPr>
                        <w:pStyle w:val="Sidehoved"/>
                        <w:jc w:val="right"/>
                      </w:pPr>
                      <w:r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49CAA04" wp14:editId="09331DC5">
                            <wp:extent cx="1682276" cy="326879"/>
                            <wp:effectExtent l="0" t="0" r="0" b="0"/>
                            <wp:docPr id="1" name="grafik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2276" cy="3268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5F6C8F7" wp14:editId="0788680D">
                <wp:simplePos x="0" y="0"/>
                <wp:positionH relativeFrom="column">
                  <wp:posOffset>4457882</wp:posOffset>
                </wp:positionH>
                <wp:positionV relativeFrom="paragraph">
                  <wp:posOffset>-55796</wp:posOffset>
                </wp:positionV>
                <wp:extent cx="1826898" cy="455298"/>
                <wp:effectExtent l="0" t="0" r="1902" b="1902"/>
                <wp:wrapSquare wrapText="bothSides"/>
                <wp:docPr id="4" name="Ram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8" cy="455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EFC58C" w14:textId="77777777" w:rsidR="00847A66" w:rsidRDefault="00AC693E">
                            <w:pPr>
                              <w:pStyle w:val="Sidehoved"/>
                              <w:jc w:val="right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da-DK"/>
                              </w:rPr>
                              <w:drawing>
                                <wp:inline distT="0" distB="0" distL="0" distR="0" wp14:anchorId="0909B888" wp14:editId="54F8E217">
                                  <wp:extent cx="1625757" cy="345597"/>
                                  <wp:effectExtent l="0" t="0" r="0" b="0"/>
                                  <wp:docPr id="3" name="grafik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 l="7516" t="24971" r="12128" b="195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757" cy="345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C8F7" id="Ramme2" o:spid="_x0000_s1027" type="#_x0000_t202" style="position:absolute;left:0;text-align:left;margin-left:351pt;margin-top:-4.4pt;width:143.85pt;height:35.8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s22wEAAKsDAAAOAAAAZHJzL2Uyb0RvYy54bWysU9uO2yAQfa/Uf0C8N85Gu6vUirNqN0pV&#10;adVWTfsBGEOMBAwa2Njp13fAcbaXt6p5IAMzHOacOd48jM6yk8JowDf8ZrHkTHkJnfHHhn//tn+z&#10;5iwm4TthwauGn1XkD9vXrzZDqNUKerCdQkYgPtZDaHifUqirKspeOREXEJSnpAZ0ItEWj1WHYiB0&#10;Z6vVcnlfDYBdQJAqRjrdTUm+LfhaK5k+ax1VYrbh1FsqK5a1zWu13Yj6iCL0Rl7aEP/QhRPG06NX&#10;qJ1Igj2j+QvKGYkQQaeFBFeB1kaqwoHY3Cz/YHPoRVCFC4kTw1Wm+P9g5afTF2Sma/gtZ144GtFX&#10;4ZxaZWWGEGsqOAQqSeN7GGnC83mkw0x41OjyP1FhlCeNz1dd1ZiYzJfWq/v1W3KCpNzt3d2KYoKv&#10;Xm4HjOmDAsdy0HCkuRU5xekppql0LsmPRbCm2xtrywaP7aNFdhI04335XdB/K7M+F3vI18rUM+BO&#10;xH6Cz+kqE56I5SiN7VikuZJuoTuTFuR3arIH/MHZQN5puCdzc2Y/ehpNttkc4By0cyC8pIsNT5xN&#10;4WOa7Eh+CCI9+UOQGWNq9t1zAm2KArmj6f1Lo+SIouHFvdlyv+5L1cs3tv0JAAD//wMAUEsDBBQA&#10;BgAIAAAAIQCvtJBi3gAAAAkBAAAPAAAAZHJzL2Rvd25yZXYueG1sTI/LasMwEEX3hf6DmEB3iRxD&#10;4kcthxLog+6S+AMUa2Kb6uFY8qN/3+mqXQ5zufec4rAYzSYcfOesgO0mAoa2dqqzjYDq8rpOgfkg&#10;rZLaWRTwjR4O5eNDIXPlZnvC6RwaRiXW51JAG0Kfc+7rFo30G9ejpd/NDUYGOoeGq0HOVG40j6No&#10;z43sLC20ssdji/XXeTQCRn+b9SmdPrH6OO6qt3uye78PQjytlpdnYAGX8BeGX3xCh5KYrm60yjMt&#10;IIlicgkC1ikpUCBLswTYVcA+zoCXBf9vUP4AAAD//wMAUEsBAi0AFAAGAAgAAAAhALaDOJL+AAAA&#10;4QEAABMAAAAAAAAAAAAAAAAAAAAAAFtDb250ZW50X1R5cGVzXS54bWxQSwECLQAUAAYACAAAACEA&#10;OP0h/9YAAACUAQAACwAAAAAAAAAAAAAAAAAvAQAAX3JlbHMvLnJlbHNQSwECLQAUAAYACAAAACEA&#10;BscLNtsBAACrAwAADgAAAAAAAAAAAAAAAAAuAgAAZHJzL2Uyb0RvYy54bWxQSwECLQAUAAYACAAA&#10;ACEAr7SQYt4AAAAJAQAADwAAAAAAAAAAAAAAAAA1BAAAZHJzL2Rvd25yZXYueG1sUEsFBgAAAAAE&#10;AAQA8wAAAEAFAAAAAA==&#10;" stroked="f">
                <v:textbox inset="0,0,0,0">
                  <w:txbxContent>
                    <w:p w14:paraId="4CEFC58C" w14:textId="77777777" w:rsidR="00847A66" w:rsidRDefault="00AC693E">
                      <w:pPr>
                        <w:pStyle w:val="Sidehoved"/>
                        <w:jc w:val="right"/>
                      </w:pPr>
                      <w:r>
                        <w:rPr>
                          <w:noProof/>
                          <w:sz w:val="28"/>
                          <w:szCs w:val="28"/>
                          <w:lang w:eastAsia="da-DK"/>
                        </w:rPr>
                        <w:drawing>
                          <wp:inline distT="0" distB="0" distL="0" distR="0" wp14:anchorId="0909B888" wp14:editId="54F8E217">
                            <wp:extent cx="1625757" cy="345597"/>
                            <wp:effectExtent l="0" t="0" r="0" b="0"/>
                            <wp:docPr id="3" name="grafik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 l="7516" t="24971" r="12128" b="195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757" cy="3455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77F">
        <w:pict w14:anchorId="170C76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i1025" type="#_x0000_t136" style="width:203.25pt;height:42.75pt;visibility:visible;mso-wrap-style:none;v-text-anchor:top" fillcolor="black" strokeweight=".26008mm">
            <v:stroke joinstyle="miter" endcap="square"/>
            <v:textpath style="font-family:&quot;Times New Roman&quot;;font-size:18pt;v-text-align:left" trim="t" string="VOLSTRUP GOLFKLUB&#10;BESTYRELSEN&#10;"/>
          </v:shape>
        </w:pict>
      </w:r>
    </w:p>
    <w:p w14:paraId="06E63549" w14:textId="77777777" w:rsidR="00847A66" w:rsidRDefault="00847A66">
      <w:pPr>
        <w:pStyle w:val="Standard"/>
        <w:pBdr>
          <w:bottom w:val="single" w:sz="4" w:space="1" w:color="000000"/>
        </w:pBdr>
        <w:jc w:val="center"/>
      </w:pPr>
    </w:p>
    <w:p w14:paraId="4896D496" w14:textId="77777777" w:rsidR="00847A66" w:rsidRDefault="00847A66">
      <w:pPr>
        <w:pStyle w:val="Standard"/>
      </w:pPr>
    </w:p>
    <w:p w14:paraId="5D6658A1" w14:textId="38104A32" w:rsidR="00847A66" w:rsidRDefault="00AC693E">
      <w:pPr>
        <w:pStyle w:val="Standard"/>
        <w:ind w:firstLine="26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4E3B">
        <w:rPr>
          <w:b/>
        </w:rPr>
        <w:t>Volstrup, den 24. marts</w:t>
      </w:r>
      <w:r>
        <w:rPr>
          <w:b/>
        </w:rPr>
        <w:t>, 202</w:t>
      </w:r>
      <w:r w:rsidR="0028625F">
        <w:rPr>
          <w:b/>
        </w:rPr>
        <w:t>4</w:t>
      </w:r>
    </w:p>
    <w:p w14:paraId="0E5454FB" w14:textId="77777777" w:rsidR="00964E3B" w:rsidRDefault="00964E3B">
      <w:pPr>
        <w:pStyle w:val="Standard"/>
        <w:ind w:left="1304" w:firstLine="1304"/>
        <w:rPr>
          <w:b/>
          <w:sz w:val="32"/>
          <w:szCs w:val="32"/>
        </w:rPr>
      </w:pPr>
    </w:p>
    <w:p w14:paraId="3A630609" w14:textId="1A06B4D7" w:rsidR="00847A66" w:rsidRDefault="00964E3B">
      <w:pPr>
        <w:pStyle w:val="Standard"/>
        <w:ind w:left="1304"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Hermed indkaldes til </w:t>
      </w:r>
      <w:r w:rsidRPr="00964E3B">
        <w:rPr>
          <w:b/>
          <w:sz w:val="32"/>
          <w:szCs w:val="32"/>
          <w:highlight w:val="yellow"/>
        </w:rPr>
        <w:t>Ekstraordinær</w:t>
      </w:r>
      <w:r>
        <w:rPr>
          <w:b/>
          <w:sz w:val="32"/>
          <w:szCs w:val="32"/>
        </w:rPr>
        <w:t xml:space="preserve"> </w:t>
      </w:r>
      <w:r w:rsidR="00AC693E" w:rsidRPr="00964E3B">
        <w:rPr>
          <w:b/>
          <w:sz w:val="32"/>
          <w:szCs w:val="32"/>
          <w:highlight w:val="yellow"/>
        </w:rPr>
        <w:t>Generalforsamling</w:t>
      </w:r>
      <w:bookmarkStart w:id="0" w:name="_GoBack"/>
      <w:bookmarkEnd w:id="0"/>
      <w:r w:rsidR="00AC693E">
        <w:rPr>
          <w:b/>
          <w:sz w:val="32"/>
          <w:szCs w:val="32"/>
        </w:rPr>
        <w:t xml:space="preserve"> i Volstrup Golf Klub </w:t>
      </w:r>
      <w:r w:rsidR="00AC693E">
        <w:rPr>
          <w:b/>
          <w:sz w:val="32"/>
          <w:szCs w:val="32"/>
        </w:rPr>
        <w:tab/>
      </w:r>
    </w:p>
    <w:p w14:paraId="03EB502E" w14:textId="09E303F6" w:rsidR="00847A66" w:rsidRDefault="00AC693E">
      <w:pPr>
        <w:pStyle w:val="Standard"/>
        <w:ind w:firstLine="1304"/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ab/>
        <w:t xml:space="preserve">      </w:t>
      </w:r>
      <w:r w:rsidR="00964E3B">
        <w:rPr>
          <w:b/>
          <w:sz w:val="32"/>
          <w:szCs w:val="32"/>
        </w:rPr>
        <w:t>Til afholdelse</w:t>
      </w:r>
    </w:p>
    <w:p w14:paraId="475B3067" w14:textId="77777777" w:rsidR="00964E3B" w:rsidRDefault="00964E3B" w:rsidP="005C1255">
      <w:pPr>
        <w:pStyle w:val="Standard"/>
        <w:ind w:left="1304"/>
        <w:rPr>
          <w:b/>
          <w:sz w:val="32"/>
          <w:szCs w:val="32"/>
        </w:rPr>
      </w:pPr>
      <w:r>
        <w:rPr>
          <w:b/>
          <w:sz w:val="32"/>
          <w:szCs w:val="32"/>
        </w:rPr>
        <w:t>Torsdag den 11. april</w:t>
      </w:r>
      <w:r w:rsidR="00AC693E">
        <w:rPr>
          <w:b/>
          <w:sz w:val="32"/>
          <w:szCs w:val="32"/>
        </w:rPr>
        <w:t xml:space="preserve"> 202</w:t>
      </w:r>
      <w:r w:rsidR="0028625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kl. 13.</w:t>
      </w:r>
      <w:r w:rsidR="00AC693E">
        <w:rPr>
          <w:b/>
          <w:sz w:val="32"/>
          <w:szCs w:val="32"/>
        </w:rPr>
        <w:t xml:space="preserve">00 </w:t>
      </w:r>
      <w:r>
        <w:rPr>
          <w:b/>
          <w:sz w:val="32"/>
          <w:szCs w:val="32"/>
        </w:rPr>
        <w:t xml:space="preserve">på </w:t>
      </w:r>
      <w:r w:rsidR="00AC693E">
        <w:rPr>
          <w:b/>
          <w:sz w:val="32"/>
          <w:szCs w:val="32"/>
        </w:rPr>
        <w:t>Volstru</w:t>
      </w:r>
      <w:r w:rsidR="005C1255">
        <w:rPr>
          <w:b/>
          <w:sz w:val="32"/>
          <w:szCs w:val="32"/>
        </w:rPr>
        <w:t xml:space="preserve">p </w:t>
      </w:r>
      <w:r w:rsidR="00AC693E">
        <w:rPr>
          <w:b/>
          <w:sz w:val="32"/>
          <w:szCs w:val="32"/>
        </w:rPr>
        <w:t>Golfc</w:t>
      </w:r>
      <w:r w:rsidR="005C1255">
        <w:rPr>
          <w:b/>
          <w:sz w:val="32"/>
          <w:szCs w:val="32"/>
        </w:rPr>
        <w:t xml:space="preserve">enter    </w:t>
      </w:r>
    </w:p>
    <w:p w14:paraId="67C631D1" w14:textId="77777777" w:rsidR="00964E3B" w:rsidRDefault="00964E3B" w:rsidP="005C1255">
      <w:pPr>
        <w:pStyle w:val="Standard"/>
        <w:ind w:left="1304"/>
        <w:rPr>
          <w:b/>
          <w:sz w:val="32"/>
          <w:szCs w:val="32"/>
        </w:rPr>
      </w:pPr>
    </w:p>
    <w:p w14:paraId="1E3B2DB4" w14:textId="77777777" w:rsidR="00964E3B" w:rsidRDefault="00964E3B" w:rsidP="005C1255">
      <w:pPr>
        <w:pStyle w:val="Standard"/>
        <w:ind w:left="1304"/>
        <w:rPr>
          <w:b/>
          <w:sz w:val="32"/>
          <w:szCs w:val="32"/>
        </w:rPr>
      </w:pPr>
    </w:p>
    <w:p w14:paraId="1C03D766" w14:textId="70022B11" w:rsidR="00847A66" w:rsidRPr="005C1255" w:rsidRDefault="00AC693E" w:rsidP="005C1255">
      <w:pPr>
        <w:pStyle w:val="Standard"/>
        <w:ind w:left="1304"/>
        <w:rPr>
          <w:b/>
          <w:sz w:val="32"/>
          <w:szCs w:val="32"/>
        </w:rPr>
      </w:pPr>
      <w:r>
        <w:rPr>
          <w:b/>
          <w:sz w:val="32"/>
          <w:szCs w:val="32"/>
        </w:rPr>
        <w:t>Dagsorden:</w:t>
      </w:r>
    </w:p>
    <w:p w14:paraId="5A6B2577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1:</w:t>
      </w:r>
      <w:r>
        <w:rPr>
          <w:b/>
          <w:sz w:val="32"/>
          <w:szCs w:val="32"/>
        </w:rPr>
        <w:tab/>
        <w:t xml:space="preserve">Valg af dirigent. </w:t>
      </w:r>
    </w:p>
    <w:p w14:paraId="5B893606" w14:textId="77777777" w:rsidR="00847A66" w:rsidRDefault="00AC693E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9EA5E52" w14:textId="42852498" w:rsidR="00847A66" w:rsidRDefault="00964E3B">
      <w:pPr>
        <w:pStyle w:val="Standar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2:</w:t>
      </w:r>
      <w:r>
        <w:rPr>
          <w:b/>
          <w:sz w:val="32"/>
          <w:szCs w:val="32"/>
        </w:rPr>
        <w:tab/>
        <w:t xml:space="preserve">Vedtagelse af vedtægtsændringer angående </w:t>
      </w:r>
    </w:p>
    <w:p w14:paraId="7E628C9A" w14:textId="1796C53A" w:rsidR="00847A66" w:rsidRPr="00964E3B" w:rsidRDefault="00964E3B" w:rsidP="00964E3B">
      <w:pPr>
        <w:pStyle w:val="Standard"/>
        <w:ind w:firstLine="1304"/>
      </w:pPr>
      <w:r>
        <w:rPr>
          <w:b/>
          <w:sz w:val="32"/>
          <w:szCs w:val="32"/>
        </w:rPr>
        <w:tab/>
        <w:t>Revision</w:t>
      </w:r>
    </w:p>
    <w:p w14:paraId="25B8EA88" w14:textId="77777777" w:rsidR="00847A66" w:rsidRDefault="00AC693E">
      <w:pPr>
        <w:pStyle w:val="Standard"/>
        <w:ind w:left="2608" w:hanging="130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0A1D2D" w14:textId="513E3429" w:rsidR="00847A66" w:rsidRDefault="00964E3B">
      <w:pPr>
        <w:pStyle w:val="Standard"/>
        <w:ind w:left="2608" w:hanging="1304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C693E">
        <w:rPr>
          <w:b/>
          <w:sz w:val="32"/>
          <w:szCs w:val="32"/>
        </w:rPr>
        <w:t>:</w:t>
      </w:r>
      <w:r w:rsidR="00AC693E">
        <w:rPr>
          <w:b/>
          <w:sz w:val="32"/>
          <w:szCs w:val="32"/>
        </w:rPr>
        <w:tab/>
        <w:t xml:space="preserve">Eventuelt.                  </w:t>
      </w:r>
    </w:p>
    <w:p w14:paraId="190E22EA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4E5E1D22" w14:textId="77777777" w:rsidR="00847A66" w:rsidRDefault="00847A66">
      <w:pPr>
        <w:pStyle w:val="Standard"/>
        <w:ind w:left="2608" w:hanging="1304"/>
        <w:rPr>
          <w:b/>
          <w:sz w:val="32"/>
          <w:szCs w:val="32"/>
        </w:rPr>
      </w:pPr>
    </w:p>
    <w:p w14:paraId="0B908F0D" w14:textId="668E7EE1" w:rsidR="00847A66" w:rsidRPr="00964E3B" w:rsidRDefault="00AC693E">
      <w:pPr>
        <w:pStyle w:val="Standard"/>
        <w:ind w:left="2608" w:hanging="1304"/>
        <w:rPr>
          <w:b/>
          <w:sz w:val="32"/>
          <w:szCs w:val="32"/>
          <w:lang w:val="en-US"/>
        </w:rPr>
      </w:pPr>
      <w:r w:rsidRPr="00964E3B">
        <w:rPr>
          <w:b/>
          <w:sz w:val="32"/>
          <w:szCs w:val="32"/>
          <w:lang w:val="en-US"/>
        </w:rPr>
        <w:t xml:space="preserve"> P.b.v                                    </w:t>
      </w:r>
      <w:r w:rsidR="00964E3B" w:rsidRPr="00964E3B">
        <w:rPr>
          <w:b/>
          <w:sz w:val="32"/>
          <w:szCs w:val="32"/>
          <w:lang w:val="en-US"/>
        </w:rPr>
        <w:t xml:space="preserve">         Elmo Plougstrup</w:t>
      </w:r>
    </w:p>
    <w:p w14:paraId="43CC9634" w14:textId="77777777" w:rsidR="00847A66" w:rsidRPr="00964E3B" w:rsidRDefault="00847A66">
      <w:pPr>
        <w:pStyle w:val="Standard"/>
        <w:ind w:left="2608" w:hanging="1304"/>
        <w:rPr>
          <w:b/>
          <w:sz w:val="32"/>
          <w:szCs w:val="32"/>
          <w:lang w:val="en-US"/>
        </w:rPr>
      </w:pPr>
    </w:p>
    <w:p w14:paraId="1AAB1060" w14:textId="77777777" w:rsidR="00847A66" w:rsidRPr="00964E3B" w:rsidRDefault="00AC693E">
      <w:pPr>
        <w:pStyle w:val="Standard"/>
        <w:ind w:left="2608" w:hanging="1304"/>
        <w:rPr>
          <w:b/>
          <w:sz w:val="32"/>
          <w:szCs w:val="32"/>
          <w:lang w:val="en-US"/>
        </w:rPr>
      </w:pPr>
      <w:r w:rsidRPr="00964E3B">
        <w:rPr>
          <w:b/>
          <w:sz w:val="32"/>
          <w:szCs w:val="32"/>
          <w:lang w:val="en-US"/>
        </w:rPr>
        <w:tab/>
      </w:r>
    </w:p>
    <w:p w14:paraId="2F9FF14B" w14:textId="77777777" w:rsidR="00847A66" w:rsidRPr="00964E3B" w:rsidRDefault="00AC693E">
      <w:pPr>
        <w:pStyle w:val="Standard"/>
        <w:ind w:left="2608" w:hanging="1304"/>
        <w:rPr>
          <w:lang w:val="en-US"/>
        </w:rPr>
      </w:pPr>
      <w:r w:rsidRPr="00964E3B">
        <w:rPr>
          <w:b/>
          <w:sz w:val="32"/>
          <w:szCs w:val="32"/>
          <w:lang w:val="en-US"/>
        </w:rPr>
        <w:t xml:space="preserve">                                           </w:t>
      </w:r>
      <w:r w:rsidRPr="00964E3B">
        <w:rPr>
          <w:b/>
          <w:sz w:val="32"/>
          <w:szCs w:val="32"/>
          <w:lang w:val="en-US"/>
        </w:rPr>
        <w:tab/>
      </w:r>
      <w:r w:rsidRPr="00964E3B">
        <w:rPr>
          <w:b/>
          <w:sz w:val="32"/>
          <w:szCs w:val="32"/>
          <w:lang w:val="en-US"/>
        </w:rPr>
        <w:tab/>
        <w:t xml:space="preserve">  </w:t>
      </w:r>
    </w:p>
    <w:sectPr w:rsidR="00847A66" w:rsidRPr="00964E3B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9E67E" w14:textId="77777777" w:rsidR="00024135" w:rsidRDefault="00024135">
      <w:r>
        <w:separator/>
      </w:r>
    </w:p>
  </w:endnote>
  <w:endnote w:type="continuationSeparator" w:id="0">
    <w:p w14:paraId="6EA56EC7" w14:textId="77777777" w:rsidR="00024135" w:rsidRDefault="0002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7FA8E" w14:textId="186C6716" w:rsidR="00FC7DCB" w:rsidRDefault="00AC693E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 w:rsidR="0095277F">
      <w:rPr>
        <w:noProof/>
      </w:rPr>
      <w:t>1</w:t>
    </w:r>
    <w:r>
      <w:fldChar w:fldCharType="end"/>
    </w:r>
  </w:p>
  <w:p w14:paraId="0673F620" w14:textId="77777777" w:rsidR="00FC7DCB" w:rsidRDefault="00FC7D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49F19" w14:textId="77777777" w:rsidR="00024135" w:rsidRDefault="00024135">
      <w:r>
        <w:rPr>
          <w:color w:val="000000"/>
        </w:rPr>
        <w:separator/>
      </w:r>
    </w:p>
  </w:footnote>
  <w:footnote w:type="continuationSeparator" w:id="0">
    <w:p w14:paraId="608F2BD7" w14:textId="77777777" w:rsidR="00024135" w:rsidRDefault="0002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DCA76" w14:textId="77777777" w:rsidR="00FC7DCB" w:rsidRDefault="00FC7D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315B0"/>
    <w:multiLevelType w:val="multilevel"/>
    <w:tmpl w:val="5FB059B0"/>
    <w:lvl w:ilvl="0">
      <w:start w:val="1"/>
      <w:numFmt w:val="decimal"/>
      <w:lvlText w:val="%1."/>
      <w:lvlJc w:val="left"/>
      <w:pPr>
        <w:ind w:left="3029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3749" w:hanging="360"/>
      </w:pPr>
    </w:lvl>
    <w:lvl w:ilvl="2">
      <w:start w:val="1"/>
      <w:numFmt w:val="lowerRoman"/>
      <w:lvlText w:val="%3."/>
      <w:lvlJc w:val="right"/>
      <w:pPr>
        <w:ind w:left="4469" w:hanging="180"/>
      </w:pPr>
    </w:lvl>
    <w:lvl w:ilvl="3">
      <w:start w:val="1"/>
      <w:numFmt w:val="decimal"/>
      <w:lvlText w:val="%4."/>
      <w:lvlJc w:val="left"/>
      <w:pPr>
        <w:ind w:left="5189" w:hanging="360"/>
      </w:pPr>
    </w:lvl>
    <w:lvl w:ilvl="4">
      <w:start w:val="1"/>
      <w:numFmt w:val="lowerLetter"/>
      <w:lvlText w:val="%5."/>
      <w:lvlJc w:val="left"/>
      <w:pPr>
        <w:ind w:left="5909" w:hanging="360"/>
      </w:pPr>
    </w:lvl>
    <w:lvl w:ilvl="5">
      <w:start w:val="1"/>
      <w:numFmt w:val="lowerRoman"/>
      <w:lvlText w:val="%6."/>
      <w:lvlJc w:val="right"/>
      <w:pPr>
        <w:ind w:left="6629" w:hanging="180"/>
      </w:pPr>
    </w:lvl>
    <w:lvl w:ilvl="6">
      <w:start w:val="1"/>
      <w:numFmt w:val="decimal"/>
      <w:lvlText w:val="%7."/>
      <w:lvlJc w:val="left"/>
      <w:pPr>
        <w:ind w:left="7349" w:hanging="360"/>
      </w:pPr>
    </w:lvl>
    <w:lvl w:ilvl="7">
      <w:start w:val="1"/>
      <w:numFmt w:val="lowerLetter"/>
      <w:lvlText w:val="%8."/>
      <w:lvlJc w:val="left"/>
      <w:pPr>
        <w:ind w:left="8069" w:hanging="360"/>
      </w:pPr>
    </w:lvl>
    <w:lvl w:ilvl="8">
      <w:start w:val="1"/>
      <w:numFmt w:val="lowerRoman"/>
      <w:lvlText w:val="%9."/>
      <w:lvlJc w:val="right"/>
      <w:pPr>
        <w:ind w:left="87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66"/>
    <w:rsid w:val="00024135"/>
    <w:rsid w:val="0028625F"/>
    <w:rsid w:val="005C1255"/>
    <w:rsid w:val="005E7F79"/>
    <w:rsid w:val="006F0EFB"/>
    <w:rsid w:val="00847A66"/>
    <w:rsid w:val="0095277F"/>
    <w:rsid w:val="00964E3B"/>
    <w:rsid w:val="00973DCA"/>
    <w:rsid w:val="00AC693E"/>
    <w:rsid w:val="00E37CBF"/>
    <w:rsid w:val="00F7602F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2BD410"/>
  <w15:docId w15:val="{92FB7CFF-CEC7-488E-A446-C305FB7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da-D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idehoved">
    <w:name w:val="header"/>
    <w:basedOn w:val="Standard"/>
    <w:pPr>
      <w:tabs>
        <w:tab w:val="center" w:pos="4819"/>
        <w:tab w:val="right" w:pos="9638"/>
      </w:tabs>
    </w:pPr>
  </w:style>
  <w:style w:type="paragraph" w:styleId="Sidefo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Ballontekst">
    <w:name w:val="Ballonteks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Standardskrifttypeiafsnit"/>
    <w:rPr>
      <w:color w:val="0000FF"/>
      <w:u w:val="single"/>
    </w:rPr>
  </w:style>
  <w:style w:type="character" w:customStyle="1" w:styleId="TegnTegn">
    <w:name w:val="Tegn Tegn"/>
    <w:basedOn w:val="Standardskrifttypeiafsnit"/>
    <w:rPr>
      <w:sz w:val="24"/>
      <w:szCs w:val="24"/>
    </w:rPr>
  </w:style>
  <w:style w:type="paragraph" w:styleId="Markeringsbobletekst">
    <w:name w:val="Balloon Text"/>
    <w:basedOn w:val="Normal"/>
    <w:rPr>
      <w:rFonts w:ascii="Segoe UI" w:hAnsi="Segoe UI"/>
      <w:sz w:val="18"/>
      <w:szCs w:val="16"/>
    </w:rPr>
  </w:style>
  <w:style w:type="character" w:customStyle="1" w:styleId="MarkeringsbobletekstTegn">
    <w:name w:val="Markeringsbobletekst Tegn"/>
    <w:basedOn w:val="Standardskrifttypeiafsni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Preben</dc:creator>
  <cp:lastModifiedBy>Elmo Plougstrup</cp:lastModifiedBy>
  <cp:revision>2</cp:revision>
  <cp:lastPrinted>2024-03-24T06:26:00Z</cp:lastPrinted>
  <dcterms:created xsi:type="dcterms:W3CDTF">2024-03-24T06:27:00Z</dcterms:created>
  <dcterms:modified xsi:type="dcterms:W3CDTF">2024-03-24T06:27:00Z</dcterms:modified>
</cp:coreProperties>
</file>